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27E5" w14:textId="77777777" w:rsidR="000B028E" w:rsidRP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B3B36">
        <w:rPr>
          <w:rFonts w:ascii="Times New Roman" w:hAnsi="Times New Roman" w:cs="Times New Roman"/>
          <w:sz w:val="28"/>
          <w:szCs w:val="28"/>
        </w:rPr>
        <w:t>Uniwersytet Gdański</w:t>
      </w:r>
    </w:p>
    <w:p w14:paraId="6AB7628B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B3B36">
        <w:rPr>
          <w:rFonts w:ascii="Times New Roman" w:hAnsi="Times New Roman" w:cs="Times New Roman"/>
          <w:sz w:val="28"/>
          <w:szCs w:val="28"/>
        </w:rPr>
        <w:t>Wydział Chemii</w:t>
      </w:r>
    </w:p>
    <w:p w14:paraId="184C4D22" w14:textId="0689665A" w:rsidR="0023535C" w:rsidRPr="005B3B36" w:rsidRDefault="0023535C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</w:t>
      </w:r>
      <w:r w:rsidR="009E77F4">
        <w:rPr>
          <w:rFonts w:ascii="Times New Roman" w:hAnsi="Times New Roman" w:cs="Times New Roman"/>
          <w:sz w:val="28"/>
          <w:szCs w:val="28"/>
        </w:rPr>
        <w:t>………………</w:t>
      </w:r>
    </w:p>
    <w:p w14:paraId="4237D4A3" w14:textId="6DD42C38" w:rsidR="005B3B36" w:rsidRDefault="0023535C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Prowadzący</w:t>
      </w:r>
      <w:r w:rsidR="00D66F41"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>: ………………………………..</w:t>
      </w:r>
    </w:p>
    <w:p w14:paraId="72E54F66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23E241" w14:textId="0F0F514B" w:rsidR="005B3B36" w:rsidRDefault="00D66F41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</w:t>
      </w:r>
      <w:r w:rsidR="005B3B36">
        <w:rPr>
          <w:rFonts w:ascii="Times New Roman" w:hAnsi="Times New Roman" w:cs="Times New Roman"/>
          <w:sz w:val="28"/>
          <w:szCs w:val="28"/>
        </w:rPr>
        <w:t>:</w:t>
      </w:r>
      <w:r w:rsidR="008B2681">
        <w:rPr>
          <w:rFonts w:ascii="Times New Roman" w:hAnsi="Times New Roman" w:cs="Times New Roman"/>
          <w:sz w:val="28"/>
          <w:szCs w:val="28"/>
        </w:rPr>
        <w:t xml:space="preserve"> </w:t>
      </w:r>
      <w:r w:rsidR="0023535C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8B2681">
        <w:rPr>
          <w:rFonts w:ascii="Times New Roman" w:hAnsi="Times New Roman" w:cs="Times New Roman"/>
          <w:sz w:val="28"/>
          <w:szCs w:val="28"/>
        </w:rPr>
        <w:t xml:space="preserve"> </w:t>
      </w:r>
      <w:r w:rsidR="005B3B36">
        <w:rPr>
          <w:rFonts w:ascii="Times New Roman" w:hAnsi="Times New Roman" w:cs="Times New Roman"/>
          <w:sz w:val="28"/>
          <w:szCs w:val="28"/>
        </w:rPr>
        <w:t xml:space="preserve"> – grupa</w:t>
      </w:r>
      <w:r w:rsidR="0023535C">
        <w:rPr>
          <w:rFonts w:ascii="Times New Roman" w:hAnsi="Times New Roman" w:cs="Times New Roman"/>
          <w:sz w:val="28"/>
          <w:szCs w:val="28"/>
        </w:rPr>
        <w:t xml:space="preserve"> </w:t>
      </w:r>
      <w:r w:rsidR="005B3B36">
        <w:rPr>
          <w:rFonts w:ascii="Times New Roman" w:hAnsi="Times New Roman" w:cs="Times New Roman"/>
          <w:sz w:val="28"/>
          <w:szCs w:val="28"/>
        </w:rPr>
        <w:t>…….</w:t>
      </w:r>
    </w:p>
    <w:p w14:paraId="15ABCE87" w14:textId="77777777" w:rsidR="005B3B36" w:rsidRDefault="005B3B36" w:rsidP="005B3B3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B3A26A" w14:textId="77777777" w:rsidR="009D36FF" w:rsidRDefault="0023535C" w:rsidP="005B3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3535C">
        <w:rPr>
          <w:rFonts w:ascii="Times New Roman" w:hAnsi="Times New Roman" w:cs="Times New Roman"/>
          <w:sz w:val="28"/>
          <w:szCs w:val="28"/>
        </w:rPr>
        <w:t>Oświadczam, że zapoznałem(</w:t>
      </w:r>
      <w:proofErr w:type="spellStart"/>
      <w:r w:rsidRPr="002353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3535C">
        <w:rPr>
          <w:rFonts w:ascii="Times New Roman" w:hAnsi="Times New Roman" w:cs="Times New Roman"/>
          <w:sz w:val="28"/>
          <w:szCs w:val="28"/>
        </w:rPr>
        <w:t>) się</w:t>
      </w:r>
      <w:r w:rsidR="009E77F4">
        <w:rPr>
          <w:rFonts w:ascii="Times New Roman" w:hAnsi="Times New Roman" w:cs="Times New Roman"/>
          <w:sz w:val="28"/>
          <w:szCs w:val="28"/>
        </w:rPr>
        <w:t xml:space="preserve"> z</w:t>
      </w:r>
      <w:r w:rsidR="009D36FF">
        <w:rPr>
          <w:rFonts w:ascii="Times New Roman" w:hAnsi="Times New Roman" w:cs="Times New Roman"/>
          <w:sz w:val="28"/>
          <w:szCs w:val="28"/>
        </w:rPr>
        <w:t>:</w:t>
      </w:r>
    </w:p>
    <w:p w14:paraId="2ABF4E6B" w14:textId="77777777" w:rsidR="00CD5BC8" w:rsidRDefault="009E77F4" w:rsidP="00173D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Zarządzeniem Rektora</w:t>
      </w:r>
      <w:r w:rsidR="00DE4F0D">
        <w:rPr>
          <w:rFonts w:ascii="Times New Roman" w:hAnsi="Times New Roman" w:cs="Times New Roman"/>
          <w:sz w:val="28"/>
          <w:szCs w:val="28"/>
        </w:rPr>
        <w:t xml:space="preserve"> nr 138</w:t>
      </w:r>
      <w:r w:rsidR="00892AB5">
        <w:rPr>
          <w:rFonts w:ascii="Times New Roman" w:hAnsi="Times New Roman" w:cs="Times New Roman"/>
          <w:sz w:val="28"/>
          <w:szCs w:val="28"/>
        </w:rPr>
        <w:t>/R/21</w:t>
      </w:r>
      <w:r w:rsidR="009D36FF">
        <w:rPr>
          <w:rFonts w:ascii="Times New Roman" w:hAnsi="Times New Roman" w:cs="Times New Roman"/>
          <w:sz w:val="28"/>
          <w:szCs w:val="28"/>
        </w:rPr>
        <w:t xml:space="preserve"> w sprawie wymogów bezpieczeństwa związanych z realizacją zajęć w budynkach UG w okresie zagrożenia zaka</w:t>
      </w:r>
      <w:r w:rsidR="00CD5BC8">
        <w:rPr>
          <w:rFonts w:ascii="Times New Roman" w:hAnsi="Times New Roman" w:cs="Times New Roman"/>
          <w:sz w:val="28"/>
          <w:szCs w:val="28"/>
        </w:rPr>
        <w:t xml:space="preserve">żeniem </w:t>
      </w:r>
      <w:proofErr w:type="spellStart"/>
      <w:r w:rsidR="00CD5BC8">
        <w:rPr>
          <w:rFonts w:ascii="Times New Roman" w:hAnsi="Times New Roman" w:cs="Times New Roman"/>
          <w:sz w:val="28"/>
          <w:szCs w:val="28"/>
        </w:rPr>
        <w:t>koronowirusem</w:t>
      </w:r>
      <w:proofErr w:type="spellEnd"/>
      <w:r w:rsidR="00CD5BC8">
        <w:rPr>
          <w:rFonts w:ascii="Times New Roman" w:hAnsi="Times New Roman" w:cs="Times New Roman"/>
          <w:sz w:val="28"/>
          <w:szCs w:val="28"/>
        </w:rPr>
        <w:t xml:space="preserve"> SARS-CoV-2.</w:t>
      </w:r>
    </w:p>
    <w:p w14:paraId="399691ED" w14:textId="5B06B0F3" w:rsidR="009D36FF" w:rsidRPr="00173D6E" w:rsidRDefault="00173D6E" w:rsidP="00173D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Zarządzenie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73D6E">
        <w:rPr>
          <w:rFonts w:ascii="Times New Roman" w:hAnsi="Times New Roman" w:cs="Times New Roman"/>
          <w:sz w:val="28"/>
          <w:szCs w:val="28"/>
        </w:rPr>
        <w:t xml:space="preserve"> nr 11/R/22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>Rektora Uniwersytetu Gdańskiego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>z dnia 17 stycznia 2022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>w sprawie zasad organizacji działalności dydaktycznej i naukowo-badawczej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>Uniwersytetu Gdańskiego w okresie zagrożenia wirusem SARS-CoV-2 w semestrze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D6E">
        <w:rPr>
          <w:rFonts w:ascii="Times New Roman" w:hAnsi="Times New Roman" w:cs="Times New Roman"/>
          <w:sz w:val="28"/>
          <w:szCs w:val="28"/>
        </w:rPr>
        <w:t>letnim roku akademickiego 2021/2022</w:t>
      </w:r>
    </w:p>
    <w:p w14:paraId="4F356956" w14:textId="3D0E0CBE" w:rsidR="009D36FF" w:rsidRDefault="009D36FF" w:rsidP="009D36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Zasadami</w:t>
      </w:r>
      <w:r w:rsidR="00A26062">
        <w:rPr>
          <w:rFonts w:ascii="Times New Roman" w:hAnsi="Times New Roman" w:cs="Times New Roman"/>
          <w:sz w:val="28"/>
          <w:szCs w:val="28"/>
        </w:rPr>
        <w:t xml:space="preserve"> mającymi na celu zapewnienie bezpieczeństwa</w:t>
      </w:r>
      <w:r>
        <w:rPr>
          <w:rFonts w:ascii="Times New Roman" w:hAnsi="Times New Roman" w:cs="Times New Roman"/>
          <w:sz w:val="28"/>
          <w:szCs w:val="28"/>
        </w:rPr>
        <w:t xml:space="preserve"> obowiązującymi na terenie Wydziału Chemii w semestrze </w:t>
      </w:r>
      <w:r w:rsidR="00364DB7">
        <w:rPr>
          <w:rFonts w:ascii="Times New Roman" w:hAnsi="Times New Roman" w:cs="Times New Roman"/>
          <w:sz w:val="28"/>
          <w:szCs w:val="28"/>
        </w:rPr>
        <w:t>letnim</w:t>
      </w:r>
      <w:r w:rsidR="00892AB5">
        <w:rPr>
          <w:rFonts w:ascii="Times New Roman" w:hAnsi="Times New Roman" w:cs="Times New Roman"/>
          <w:sz w:val="28"/>
          <w:szCs w:val="28"/>
        </w:rPr>
        <w:t xml:space="preserve"> roku akademickiego 2021/22</w:t>
      </w:r>
    </w:p>
    <w:p w14:paraId="7B1ECEA1" w14:textId="325D0DEE" w:rsidR="005B3B36" w:rsidRDefault="009D36FF" w:rsidP="009D36F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23535C" w:rsidRPr="0023535C">
        <w:rPr>
          <w:rFonts w:ascii="Times New Roman" w:hAnsi="Times New Roman" w:cs="Times New Roman"/>
          <w:sz w:val="28"/>
          <w:szCs w:val="28"/>
        </w:rPr>
        <w:t xml:space="preserve">egulaminem i przepisami BHP obowiązującymi </w:t>
      </w:r>
      <w:r>
        <w:rPr>
          <w:rFonts w:ascii="Times New Roman" w:hAnsi="Times New Roman" w:cs="Times New Roman"/>
          <w:sz w:val="28"/>
          <w:szCs w:val="28"/>
        </w:rPr>
        <w:t>podczas zajęć</w:t>
      </w:r>
      <w:r w:rsidR="0023535C" w:rsidRPr="0023535C">
        <w:rPr>
          <w:rFonts w:ascii="Times New Roman" w:hAnsi="Times New Roman" w:cs="Times New Roman"/>
          <w:sz w:val="28"/>
          <w:szCs w:val="28"/>
        </w:rPr>
        <w:t xml:space="preserve"> </w:t>
      </w:r>
      <w:r w:rsidR="00D66F41">
        <w:rPr>
          <w:rFonts w:ascii="Times New Roman" w:hAnsi="Times New Roman" w:cs="Times New Roman"/>
          <w:sz w:val="28"/>
          <w:szCs w:val="28"/>
        </w:rPr>
        <w:t>laboratoryjnych w pracown</w:t>
      </w:r>
      <w:bookmarkEnd w:id="0"/>
      <w:r w:rsidR="00D66F41">
        <w:rPr>
          <w:rFonts w:ascii="Times New Roman" w:hAnsi="Times New Roman" w:cs="Times New Roman"/>
          <w:sz w:val="28"/>
          <w:szCs w:val="28"/>
        </w:rPr>
        <w:t xml:space="preserve">i </w:t>
      </w:r>
      <w:r w:rsidR="0023535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66F41">
        <w:rPr>
          <w:rFonts w:ascii="Times New Roman" w:hAnsi="Times New Roman" w:cs="Times New Roman"/>
          <w:sz w:val="28"/>
          <w:szCs w:val="28"/>
        </w:rPr>
        <w:t>……………</w:t>
      </w:r>
      <w:r w:rsidR="00D66F4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571E9CD" w14:textId="77777777" w:rsidR="00D66F41" w:rsidRDefault="00D66F41" w:rsidP="009D36F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EA4969F" w14:textId="2108B0C3" w:rsidR="009D36FF" w:rsidRDefault="009D36FF" w:rsidP="009D36F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przestrzegania Regulaminu reżimu sanitarnego</w:t>
      </w:r>
      <w:r w:rsidR="00A26062">
        <w:rPr>
          <w:rFonts w:ascii="Times New Roman" w:hAnsi="Times New Roman" w:cs="Times New Roman"/>
          <w:sz w:val="28"/>
          <w:szCs w:val="28"/>
        </w:rPr>
        <w:t xml:space="preserve"> dotyczącego zasad bezpiecznego funkcjonowania w trakcie epidemii obowiązującego na Wydziale Chemii.</w:t>
      </w:r>
    </w:p>
    <w:p w14:paraId="00F785E8" w14:textId="36EC3103" w:rsidR="009E77F4" w:rsidRDefault="009E77F4" w:rsidP="005B3B3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E2119DB" w14:textId="351519E9" w:rsidR="00D66F41" w:rsidRPr="00D66F41" w:rsidRDefault="00D66F41" w:rsidP="00D66F41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F41">
        <w:rPr>
          <w:rFonts w:ascii="Times New Roman" w:hAnsi="Times New Roman" w:cs="Times New Roman"/>
          <w:i/>
          <w:iCs/>
          <w:sz w:val="24"/>
          <w:szCs w:val="24"/>
        </w:rPr>
        <w:t>* dotyczy tylko zajęć laboratoryjnych.</w:t>
      </w:r>
    </w:p>
    <w:p w14:paraId="67EA0287" w14:textId="77777777" w:rsidR="0023535C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12"/>
        <w:gridCol w:w="3226"/>
        <w:gridCol w:w="1294"/>
      </w:tblGrid>
      <w:tr w:rsidR="005B3B36" w14:paraId="352B7575" w14:textId="77777777" w:rsidTr="005B3B36">
        <w:tc>
          <w:tcPr>
            <w:tcW w:w="603" w:type="dxa"/>
          </w:tcPr>
          <w:p w14:paraId="176FE19E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03" w:type="dxa"/>
          </w:tcPr>
          <w:p w14:paraId="3A2F2571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99" w:type="dxa"/>
          </w:tcPr>
          <w:p w14:paraId="3DBC3EFC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Data i numer indeksu</w:t>
            </w:r>
          </w:p>
        </w:tc>
        <w:tc>
          <w:tcPr>
            <w:tcW w:w="1307" w:type="dxa"/>
          </w:tcPr>
          <w:p w14:paraId="79C928B4" w14:textId="77777777" w:rsidR="005B3B36" w:rsidRP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3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5B3B36" w14:paraId="0F9AD9FA" w14:textId="77777777" w:rsidTr="005B3B36">
        <w:tc>
          <w:tcPr>
            <w:tcW w:w="603" w:type="dxa"/>
          </w:tcPr>
          <w:p w14:paraId="5F45CAE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14:paraId="138662C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2C9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1A814A3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D090F3F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7747A9A3" w14:textId="77777777" w:rsidTr="005B3B36">
        <w:tc>
          <w:tcPr>
            <w:tcW w:w="603" w:type="dxa"/>
          </w:tcPr>
          <w:p w14:paraId="42A9097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14:paraId="69DDC6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5CA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71C33A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FF6B9E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413A7DA" w14:textId="77777777" w:rsidTr="005B3B36">
        <w:tc>
          <w:tcPr>
            <w:tcW w:w="603" w:type="dxa"/>
          </w:tcPr>
          <w:p w14:paraId="1343CBA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14:paraId="2AE970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679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A872754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DFCBE0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0573C045" w14:textId="77777777" w:rsidTr="005B3B36">
        <w:tc>
          <w:tcPr>
            <w:tcW w:w="603" w:type="dxa"/>
          </w:tcPr>
          <w:p w14:paraId="411B39B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14:paraId="4C816A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44D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061B9DF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C86ABA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A475C7C" w14:textId="77777777" w:rsidTr="005B3B36">
        <w:tc>
          <w:tcPr>
            <w:tcW w:w="603" w:type="dxa"/>
          </w:tcPr>
          <w:p w14:paraId="44A3DD2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14:paraId="5D66E81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C7E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4A1B7A9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3B3A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03D18121" w14:textId="77777777" w:rsidTr="005B3B36">
        <w:tc>
          <w:tcPr>
            <w:tcW w:w="603" w:type="dxa"/>
          </w:tcPr>
          <w:p w14:paraId="2EB3E62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14:paraId="469034B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0BB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E81D87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659886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6F9AEA4" w14:textId="77777777" w:rsidTr="005B3B36">
        <w:tc>
          <w:tcPr>
            <w:tcW w:w="603" w:type="dxa"/>
          </w:tcPr>
          <w:p w14:paraId="17536F9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14:paraId="76EC817D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9AD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5B1CCE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0E91B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EC09A31" w14:textId="77777777" w:rsidTr="005B3B36">
        <w:tc>
          <w:tcPr>
            <w:tcW w:w="603" w:type="dxa"/>
          </w:tcPr>
          <w:p w14:paraId="43AD9F3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14:paraId="76C218C8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B10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4CBC796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8A894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11757BA6" w14:textId="77777777" w:rsidTr="005B3B36">
        <w:tc>
          <w:tcPr>
            <w:tcW w:w="603" w:type="dxa"/>
          </w:tcPr>
          <w:p w14:paraId="1DE8355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14:paraId="70527DB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3AD6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213FDB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F9CE8B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F19C2E0" w14:textId="77777777" w:rsidTr="005B3B36">
        <w:tc>
          <w:tcPr>
            <w:tcW w:w="603" w:type="dxa"/>
          </w:tcPr>
          <w:p w14:paraId="631537E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03" w:type="dxa"/>
          </w:tcPr>
          <w:p w14:paraId="400EF715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A9C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E625C1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744F7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105C53C5" w14:textId="77777777" w:rsidTr="005B3B36">
        <w:tc>
          <w:tcPr>
            <w:tcW w:w="603" w:type="dxa"/>
          </w:tcPr>
          <w:p w14:paraId="7A55F71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14:paraId="4EF641B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FC00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69846E0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87D0CAF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5089109A" w14:textId="77777777" w:rsidTr="005B3B36">
        <w:tc>
          <w:tcPr>
            <w:tcW w:w="603" w:type="dxa"/>
          </w:tcPr>
          <w:p w14:paraId="410656E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14:paraId="2B40A773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9DD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1087B14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D6681A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6095953B" w14:textId="77777777" w:rsidTr="005B3B36">
        <w:tc>
          <w:tcPr>
            <w:tcW w:w="603" w:type="dxa"/>
          </w:tcPr>
          <w:p w14:paraId="354EC67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14:paraId="2A210AB1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F00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C3B500C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A7AB599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36" w14:paraId="403D7548" w14:textId="77777777" w:rsidTr="005B3B36">
        <w:tc>
          <w:tcPr>
            <w:tcW w:w="603" w:type="dxa"/>
          </w:tcPr>
          <w:p w14:paraId="658AF2C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14:paraId="1E9120FA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D862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14:paraId="753BFEF7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B141FE" w14:textId="77777777" w:rsidR="005B3B36" w:rsidRDefault="005B3B36" w:rsidP="005B3B3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913FD" w14:textId="77777777" w:rsidR="005B3B36" w:rsidRDefault="005B3B36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099AB" w14:textId="77777777" w:rsidR="0023535C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E3F6E8" w14:textId="77777777" w:rsidR="0023535C" w:rsidRDefault="0023535C" w:rsidP="0023535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Prowadzący: ………………………………..</w:t>
      </w:r>
    </w:p>
    <w:p w14:paraId="54840E8D" w14:textId="77777777" w:rsidR="0023535C" w:rsidRPr="005B3B36" w:rsidRDefault="0023535C" w:rsidP="005B3B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3535C" w:rsidRPr="005B3B36" w:rsidSect="000B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66B"/>
    <w:multiLevelType w:val="hybridMultilevel"/>
    <w:tmpl w:val="FE080E7E"/>
    <w:lvl w:ilvl="0" w:tplc="257C7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D30"/>
    <w:multiLevelType w:val="hybridMultilevel"/>
    <w:tmpl w:val="EB8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36"/>
    <w:rsid w:val="000B028E"/>
    <w:rsid w:val="00173D6E"/>
    <w:rsid w:val="001F75C1"/>
    <w:rsid w:val="0023535C"/>
    <w:rsid w:val="00364DB7"/>
    <w:rsid w:val="00396C3F"/>
    <w:rsid w:val="005B3B36"/>
    <w:rsid w:val="00675A73"/>
    <w:rsid w:val="006D2F59"/>
    <w:rsid w:val="00737E13"/>
    <w:rsid w:val="0079159C"/>
    <w:rsid w:val="00892AB5"/>
    <w:rsid w:val="008B2681"/>
    <w:rsid w:val="009D36FF"/>
    <w:rsid w:val="009E77F4"/>
    <w:rsid w:val="00A26062"/>
    <w:rsid w:val="00CD5BC8"/>
    <w:rsid w:val="00D66F41"/>
    <w:rsid w:val="00DE4F0D"/>
    <w:rsid w:val="00FB111C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551"/>
  <w15:docId w15:val="{EE193E9B-9E46-475A-B316-BAA729D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B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B3B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JKumirska</cp:lastModifiedBy>
  <cp:revision>2</cp:revision>
  <cp:lastPrinted>2016-10-03T11:56:00Z</cp:lastPrinted>
  <dcterms:created xsi:type="dcterms:W3CDTF">2022-02-15T22:42:00Z</dcterms:created>
  <dcterms:modified xsi:type="dcterms:W3CDTF">2022-02-15T22:42:00Z</dcterms:modified>
</cp:coreProperties>
</file>